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7CBA9F46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7D46DA" w14:textId="686D8E8D" w:rsidR="007139C4" w:rsidRDefault="00866467" w:rsidP="007139C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11</w:t>
      </w:r>
      <w:r w:rsidR="007139C4">
        <w:rPr>
          <w:b/>
        </w:rPr>
        <w:t>.</w:t>
      </w:r>
      <w:r w:rsidR="00E56091">
        <w:rPr>
          <w:b/>
        </w:rPr>
        <w:t xml:space="preserve"> </w:t>
      </w:r>
      <w:r w:rsidR="007139C4">
        <w:rPr>
          <w:b/>
        </w:rPr>
        <w:t>6.</w:t>
      </w:r>
      <w:r w:rsidR="00E56091">
        <w:rPr>
          <w:b/>
        </w:rPr>
        <w:t xml:space="preserve"> </w:t>
      </w:r>
      <w:r w:rsidR="007139C4">
        <w:rPr>
          <w:b/>
        </w:rPr>
        <w:t>2021</w:t>
      </w:r>
    </w:p>
    <w:p w14:paraId="14CC2D7D" w14:textId="37E191E5" w:rsidR="00783099" w:rsidRDefault="00783099" w:rsidP="00783099">
      <w:pPr>
        <w:pStyle w:val="Normlnweb"/>
        <w:spacing w:line="240" w:lineRule="atLeast"/>
        <w:rPr>
          <w:rStyle w:val="Siln"/>
        </w:rPr>
      </w:pPr>
      <w:r>
        <w:rPr>
          <w:rStyle w:val="Siln"/>
        </w:rPr>
        <w:t xml:space="preserve">Policie ČR žádá o pomoc při hledání ztraceného seniora p. </w:t>
      </w:r>
      <w:proofErr w:type="spellStart"/>
      <w:r>
        <w:rPr>
          <w:rStyle w:val="Siln"/>
        </w:rPr>
        <w:t>Knirsche</w:t>
      </w:r>
      <w:proofErr w:type="spellEnd"/>
      <w:r>
        <w:rPr>
          <w:rStyle w:val="Siln"/>
        </w:rPr>
        <w:t xml:space="preserve">, který odešel z Domu s pečovatelskou službou na Hrobicích včera ve 13 hod. Je 160 cm vysoký, štíhlé postavy, modré oči, krátké šedivé vlasy, napadá na nohu. Na sobě měl modré </w:t>
      </w:r>
      <w:proofErr w:type="spellStart"/>
      <w:r>
        <w:rPr>
          <w:rStyle w:val="Siln"/>
        </w:rPr>
        <w:t>teplátky</w:t>
      </w:r>
      <w:proofErr w:type="spellEnd"/>
      <w:r>
        <w:rPr>
          <w:rStyle w:val="Siln"/>
        </w:rPr>
        <w:t xml:space="preserve">, tričko a nazouváky. Pokud byste o jeho pohybu věděli, volejte policie tel. </w:t>
      </w:r>
      <w:r w:rsidR="00866467">
        <w:rPr>
          <w:rStyle w:val="Siln"/>
        </w:rPr>
        <w:t>č</w:t>
      </w:r>
      <w:r>
        <w:rPr>
          <w:rStyle w:val="Siln"/>
        </w:rPr>
        <w:t>íslo 158</w:t>
      </w:r>
      <w:r w:rsidR="00866467">
        <w:rPr>
          <w:rStyle w:val="Siln"/>
        </w:rPr>
        <w:t>.</w:t>
      </w:r>
    </w:p>
    <w:p w14:paraId="1ABBDC94" w14:textId="31F811B5" w:rsidR="00C66EF9" w:rsidRDefault="00C66EF9" w:rsidP="00783099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úterý 15. 6.</w:t>
      </w:r>
      <w:r>
        <w:t>  v 9:</w:t>
      </w:r>
      <w:proofErr w:type="gramStart"/>
      <w:r>
        <w:t>30  hod.</w:t>
      </w:r>
      <w:proofErr w:type="gramEnd"/>
      <w:r>
        <w:t> prodávat:</w:t>
      </w:r>
      <w:r w:rsidR="00783099">
        <w:t xml:space="preserve"> </w:t>
      </w:r>
      <w:r>
        <w:t xml:space="preserve">kuřice, chovné kohouty, slepice ve snášce, brojlerová kuřata, káčata,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>, krůty</w:t>
      </w:r>
      <w:r w:rsidR="00783099">
        <w:t xml:space="preserve">, </w:t>
      </w:r>
      <w:r>
        <w:t>krmivo pro nosnice a králíky, vitamínové doplňky, dále pak vykupovat králičí kožky - cena 10 Kč/ks.</w:t>
      </w:r>
      <w:r w:rsidR="00783099">
        <w:t xml:space="preserve"> Prodej se uskuteční na bývalém </w:t>
      </w:r>
      <w:proofErr w:type="spellStart"/>
      <w:r w:rsidR="00783099">
        <w:t>Sousedíkovém</w:t>
      </w:r>
      <w:proofErr w:type="spellEnd"/>
    </w:p>
    <w:p w14:paraId="6EC1DF9D" w14:textId="79C52225" w:rsidR="00E56091" w:rsidRPr="00E56091" w:rsidRDefault="00F056B2" w:rsidP="007139C4">
      <w:pPr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Oznámení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přeušení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dodávky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elektrické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energie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Upozorňujeme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občany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že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pátek</w:t>
      </w:r>
      <w:proofErr w:type="spellEnd"/>
      <w:r>
        <w:rPr>
          <w:rFonts w:eastAsia="Times New Roman"/>
          <w:sz w:val="24"/>
          <w:szCs w:val="24"/>
        </w:rPr>
        <w:t xml:space="preserve"> 18. 6. 2021 v </w:t>
      </w:r>
      <w:proofErr w:type="spellStart"/>
      <w:r>
        <w:rPr>
          <w:rFonts w:eastAsia="Times New Roman"/>
          <w:sz w:val="24"/>
          <w:szCs w:val="24"/>
        </w:rPr>
        <w:t>době</w:t>
      </w:r>
      <w:proofErr w:type="spellEnd"/>
      <w:r>
        <w:rPr>
          <w:rFonts w:eastAsia="Times New Roman"/>
          <w:sz w:val="24"/>
          <w:szCs w:val="24"/>
        </w:rPr>
        <w:t xml:space="preserve"> od 9 do 11 </w:t>
      </w:r>
      <w:proofErr w:type="spellStart"/>
      <w:r>
        <w:rPr>
          <w:rFonts w:eastAsia="Times New Roman"/>
          <w:sz w:val="24"/>
          <w:szCs w:val="24"/>
        </w:rPr>
        <w:t>hodin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bude</w:t>
      </w:r>
      <w:proofErr w:type="spellEnd"/>
      <w:r>
        <w:rPr>
          <w:rFonts w:eastAsia="Times New Roman"/>
          <w:sz w:val="24"/>
          <w:szCs w:val="24"/>
        </w:rPr>
        <w:t xml:space="preserve"> v </w:t>
      </w:r>
      <w:proofErr w:type="spellStart"/>
      <w:r>
        <w:rPr>
          <w:rFonts w:eastAsia="Times New Roman"/>
          <w:sz w:val="24"/>
          <w:szCs w:val="24"/>
        </w:rPr>
        <w:t>obci</w:t>
      </w:r>
      <w:proofErr w:type="spellEnd"/>
      <w:r>
        <w:rPr>
          <w:rFonts w:eastAsia="Times New Roman"/>
          <w:sz w:val="24"/>
          <w:szCs w:val="24"/>
        </w:rPr>
        <w:t xml:space="preserve"> Veselá </w:t>
      </w:r>
      <w:proofErr w:type="spellStart"/>
      <w:r>
        <w:rPr>
          <w:rFonts w:eastAsia="Times New Roman"/>
          <w:sz w:val="24"/>
          <w:szCs w:val="24"/>
        </w:rPr>
        <w:t>přeušena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dodávka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elektrické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energie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C9CEA7C" w14:textId="77777777" w:rsidR="00F056B2" w:rsidRDefault="00F056B2" w:rsidP="00F056B2">
      <w:pPr>
        <w:rPr>
          <w:rFonts w:ascii="Calibri" w:eastAsia="Times New Roman" w:hAnsi="Calibri" w:cs="Calibri"/>
          <w:color w:val="003399"/>
        </w:rPr>
      </w:pPr>
    </w:p>
    <w:p w14:paraId="23745BB1" w14:textId="77777777" w:rsidR="007139C4" w:rsidRPr="007139C4" w:rsidRDefault="007139C4" w:rsidP="00564771">
      <w:pPr>
        <w:rPr>
          <w:rFonts w:eastAsia="Times New Roman"/>
          <w:sz w:val="24"/>
          <w:szCs w:val="24"/>
        </w:rPr>
      </w:pPr>
    </w:p>
    <w:p w14:paraId="66173DED" w14:textId="77777777" w:rsidR="00FD532B" w:rsidRPr="007139C4" w:rsidRDefault="00FD532B" w:rsidP="00FD532B">
      <w:pPr>
        <w:rPr>
          <w:rFonts w:eastAsia="Times New Roman"/>
          <w:sz w:val="24"/>
          <w:szCs w:val="24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C763E4" w14:textId="77777777" w:rsidR="00D11E53" w:rsidRDefault="00D11E53" w:rsidP="00A01408">
      <w:pPr>
        <w:rPr>
          <w:rFonts w:eastAsia="Times New Roman"/>
        </w:rPr>
      </w:pPr>
    </w:p>
    <w:p w14:paraId="77F7D853" w14:textId="7A32E37B" w:rsidR="00477E47" w:rsidRDefault="00477E47" w:rsidP="00A01408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47629"/>
    <w:rsid w:val="00051CB6"/>
    <w:rsid w:val="00074C4C"/>
    <w:rsid w:val="000A18B4"/>
    <w:rsid w:val="000C0F68"/>
    <w:rsid w:val="000C48B4"/>
    <w:rsid w:val="0011743B"/>
    <w:rsid w:val="001475E4"/>
    <w:rsid w:val="001733F8"/>
    <w:rsid w:val="001744FC"/>
    <w:rsid w:val="00194B12"/>
    <w:rsid w:val="001C44DB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F66A6"/>
    <w:rsid w:val="00351C61"/>
    <w:rsid w:val="003B02DC"/>
    <w:rsid w:val="003C383C"/>
    <w:rsid w:val="003D35A5"/>
    <w:rsid w:val="004148DC"/>
    <w:rsid w:val="00437A8E"/>
    <w:rsid w:val="00477E47"/>
    <w:rsid w:val="004F28BC"/>
    <w:rsid w:val="00564771"/>
    <w:rsid w:val="00570DF6"/>
    <w:rsid w:val="005A5446"/>
    <w:rsid w:val="0063542E"/>
    <w:rsid w:val="006C4F80"/>
    <w:rsid w:val="006F56BD"/>
    <w:rsid w:val="006F5FC0"/>
    <w:rsid w:val="007139C4"/>
    <w:rsid w:val="007218EB"/>
    <w:rsid w:val="00776F01"/>
    <w:rsid w:val="00781F4B"/>
    <w:rsid w:val="00783099"/>
    <w:rsid w:val="007C47F5"/>
    <w:rsid w:val="007F206E"/>
    <w:rsid w:val="00815D88"/>
    <w:rsid w:val="0081600D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3FB2"/>
    <w:rsid w:val="009B1D5F"/>
    <w:rsid w:val="009C6C3E"/>
    <w:rsid w:val="00A01408"/>
    <w:rsid w:val="00A3377B"/>
    <w:rsid w:val="00A735BE"/>
    <w:rsid w:val="00A94517"/>
    <w:rsid w:val="00AD0B05"/>
    <w:rsid w:val="00AD34A6"/>
    <w:rsid w:val="00AE629E"/>
    <w:rsid w:val="00AF6E5E"/>
    <w:rsid w:val="00B30E93"/>
    <w:rsid w:val="00B34281"/>
    <w:rsid w:val="00B436AD"/>
    <w:rsid w:val="00B74313"/>
    <w:rsid w:val="00BE27FC"/>
    <w:rsid w:val="00BF791F"/>
    <w:rsid w:val="00C04BB3"/>
    <w:rsid w:val="00C06B3E"/>
    <w:rsid w:val="00C30A2A"/>
    <w:rsid w:val="00C56683"/>
    <w:rsid w:val="00C66EF9"/>
    <w:rsid w:val="00CA31B1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C58"/>
    <w:rsid w:val="00E87E8F"/>
    <w:rsid w:val="00E92926"/>
    <w:rsid w:val="00F056B2"/>
    <w:rsid w:val="00F3353E"/>
    <w:rsid w:val="00F97535"/>
    <w:rsid w:val="00FD411F"/>
    <w:rsid w:val="00FD532B"/>
    <w:rsid w:val="00FD6146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2021-06-04T08:06:00Z</cp:lastPrinted>
  <dcterms:created xsi:type="dcterms:W3CDTF">2021-06-11T07:44:00Z</dcterms:created>
  <dcterms:modified xsi:type="dcterms:W3CDTF">2021-06-11T07:44:00Z</dcterms:modified>
</cp:coreProperties>
</file>